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F4009" w14:textId="77777777" w:rsidR="009E70D1" w:rsidRDefault="00006571">
      <w:r>
        <w:t>20 healthiest foods of all time</w:t>
      </w:r>
    </w:p>
    <w:p w14:paraId="5CF85C67" w14:textId="77777777" w:rsidR="00006571" w:rsidRDefault="00006571"/>
    <w:p w14:paraId="3EFDD208" w14:textId="2FC56B2B" w:rsidR="00006571" w:rsidRDefault="00006571">
      <w:r>
        <w:t xml:space="preserve">Sometimes we </w:t>
      </w:r>
      <w:r w:rsidR="00314E8C">
        <w:t xml:space="preserve">think </w:t>
      </w:r>
      <w:r>
        <w:t>eating healthy is being on a diet. However, there are some things that are not specifically to lose weight but helps your</w:t>
      </w:r>
      <w:r w:rsidR="00314E8C">
        <w:t xml:space="preserve"> fitness.</w:t>
      </w:r>
      <w:r w:rsidR="006F10B4">
        <w:t xml:space="preserve"> </w:t>
      </w:r>
      <w:r w:rsidR="00556015">
        <w:t>Actually, studies</w:t>
      </w:r>
      <w:r w:rsidR="00314E8C">
        <w:t xml:space="preserve"> discovered that some types of vegetables can even change your sense of humor. For example, eating too much grapefruit can get you down</w:t>
      </w:r>
      <w:r w:rsidR="00CA51E5">
        <w:t xml:space="preserve"> and also make you feel blue. </w:t>
      </w:r>
      <w:r w:rsidR="006F10B4">
        <w:t xml:space="preserve">Discovering yourself means also paying attention to your eating habits. </w:t>
      </w:r>
      <w:r w:rsidR="00681399">
        <w:t>I</w:t>
      </w:r>
      <w:r w:rsidR="006F10B4">
        <w:t xml:space="preserve"> promise you’ll feel much better </w:t>
      </w:r>
      <w:r w:rsidR="00556015">
        <w:t>trying to add some of these to your feeding</w:t>
      </w:r>
      <w:r w:rsidR="006F10B4">
        <w:t xml:space="preserve">. Your body will receive it gratefully. </w:t>
      </w:r>
    </w:p>
    <w:p w14:paraId="2A6F44FD" w14:textId="77777777" w:rsidR="00556015" w:rsidRDefault="00556015"/>
    <w:p w14:paraId="09B66DB6" w14:textId="77777777" w:rsidR="00556015" w:rsidRDefault="00556015" w:rsidP="00556015">
      <w:pPr>
        <w:pStyle w:val="ListParagraph"/>
        <w:numPr>
          <w:ilvl w:val="0"/>
          <w:numId w:val="1"/>
        </w:numPr>
      </w:pPr>
      <w:r>
        <w:t xml:space="preserve">Coconut oil </w:t>
      </w:r>
    </w:p>
    <w:p w14:paraId="369BA3C1" w14:textId="77777777" w:rsidR="00556015" w:rsidRDefault="00556015" w:rsidP="00556015">
      <w:r>
        <w:rPr>
          <w:noProof/>
        </w:rPr>
        <w:drawing>
          <wp:inline distT="0" distB="0" distL="0" distR="0" wp14:anchorId="2F5B0079" wp14:editId="512DE0AC">
            <wp:extent cx="3594735" cy="2351846"/>
            <wp:effectExtent l="0" t="0" r="0" b="10795"/>
            <wp:docPr id="1" name="Picture 1" descr="/Users/danifrylin/Desktop/coconuts-oil-and-milk-on-black-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nifrylin/Desktop/coconuts-oil-and-milk-on-black-backgroun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5959" cy="2365732"/>
                    </a:xfrm>
                    <a:prstGeom prst="rect">
                      <a:avLst/>
                    </a:prstGeom>
                    <a:noFill/>
                    <a:ln>
                      <a:noFill/>
                    </a:ln>
                  </pic:spPr>
                </pic:pic>
              </a:graphicData>
            </a:graphic>
          </wp:inline>
        </w:drawing>
      </w:r>
    </w:p>
    <w:p w14:paraId="0BE5E547" w14:textId="77777777" w:rsidR="00556015" w:rsidRDefault="00556015" w:rsidP="00556015"/>
    <w:p w14:paraId="0D99972F" w14:textId="77777777" w:rsidR="00556015" w:rsidRDefault="00556015" w:rsidP="00556015">
      <w:r>
        <w:t xml:space="preserve">Perfect for your body’s metabolism. You can also make milk out of it that tastes great with any sugary dessert. Adding a little bit of coconut to salads is also a great way of starting eating it. You should definitely try it. </w:t>
      </w:r>
    </w:p>
    <w:p w14:paraId="58499700" w14:textId="77777777" w:rsidR="00556015" w:rsidRDefault="00556015" w:rsidP="00556015"/>
    <w:p w14:paraId="1A32CC4B" w14:textId="77777777" w:rsidR="00556015" w:rsidRDefault="00556015" w:rsidP="00556015">
      <w:pPr>
        <w:pStyle w:val="ListParagraph"/>
        <w:numPr>
          <w:ilvl w:val="0"/>
          <w:numId w:val="1"/>
        </w:numPr>
      </w:pPr>
      <w:r>
        <w:t xml:space="preserve">Nuts </w:t>
      </w:r>
    </w:p>
    <w:p w14:paraId="29D4254D" w14:textId="77777777" w:rsidR="00556015" w:rsidRDefault="00556015" w:rsidP="00556015">
      <w:r>
        <w:rPr>
          <w:noProof/>
        </w:rPr>
        <w:lastRenderedPageBreak/>
        <w:drawing>
          <wp:inline distT="0" distB="0" distL="0" distR="0" wp14:anchorId="68110198" wp14:editId="6F771FA0">
            <wp:extent cx="5930265" cy="3338195"/>
            <wp:effectExtent l="0" t="0" r="0" b="0"/>
            <wp:docPr id="2" name="Picture 2" descr="/Users/danifrylin/Desktop/5-nuts-that-can-revolutionize-your-diet-header-v2-83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nifrylin/Desktop/5-nuts-that-can-revolutionize-your-diet-header-v2-830x46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265" cy="3338195"/>
                    </a:xfrm>
                    <a:prstGeom prst="rect">
                      <a:avLst/>
                    </a:prstGeom>
                    <a:noFill/>
                    <a:ln>
                      <a:noFill/>
                    </a:ln>
                  </pic:spPr>
                </pic:pic>
              </a:graphicData>
            </a:graphic>
          </wp:inline>
        </w:drawing>
      </w:r>
    </w:p>
    <w:p w14:paraId="4AA7BC76" w14:textId="77777777" w:rsidR="00556015" w:rsidRDefault="00556015" w:rsidP="00556015"/>
    <w:p w14:paraId="1FF5CB44" w14:textId="77777777" w:rsidR="00556015" w:rsidRDefault="00556015" w:rsidP="00556015">
      <w:r>
        <w:t xml:space="preserve">There are some studies that say that nuts help you live longer. I don’t know if I believe it, however I must say, they bring you great energies to start your day. They also helps you concentrate! </w:t>
      </w:r>
    </w:p>
    <w:p w14:paraId="3383C5B9" w14:textId="77777777" w:rsidR="00556015" w:rsidRDefault="00556015" w:rsidP="00556015"/>
    <w:p w14:paraId="614511C3" w14:textId="77777777" w:rsidR="00556015" w:rsidRDefault="00556015" w:rsidP="00556015">
      <w:pPr>
        <w:pStyle w:val="ListParagraph"/>
        <w:numPr>
          <w:ilvl w:val="0"/>
          <w:numId w:val="1"/>
        </w:numPr>
      </w:pPr>
      <w:r>
        <w:t xml:space="preserve">Sweet potatoes </w:t>
      </w:r>
    </w:p>
    <w:p w14:paraId="31C75197" w14:textId="77777777" w:rsidR="00556015" w:rsidRDefault="00556015" w:rsidP="00556015">
      <w:r>
        <w:rPr>
          <w:noProof/>
        </w:rPr>
        <w:drawing>
          <wp:inline distT="0" distB="0" distL="0" distR="0" wp14:anchorId="48051D2F" wp14:editId="073D68D2">
            <wp:extent cx="5939155" cy="4456430"/>
            <wp:effectExtent l="0" t="0" r="4445" b="0"/>
            <wp:docPr id="3" name="Picture 3" descr="/Users/danifrylin/Desktop/0168783_630x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anifrylin/Desktop/0168783_630x4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155" cy="4456430"/>
                    </a:xfrm>
                    <a:prstGeom prst="rect">
                      <a:avLst/>
                    </a:prstGeom>
                    <a:noFill/>
                    <a:ln>
                      <a:noFill/>
                    </a:ln>
                  </pic:spPr>
                </pic:pic>
              </a:graphicData>
            </a:graphic>
          </wp:inline>
        </w:drawing>
      </w:r>
    </w:p>
    <w:p w14:paraId="4691C8F9" w14:textId="77777777" w:rsidR="00556015" w:rsidRDefault="00556015" w:rsidP="00556015"/>
    <w:p w14:paraId="61D7DE5C" w14:textId="77777777" w:rsidR="00556015" w:rsidRDefault="00556015" w:rsidP="00556015">
      <w:r>
        <w:t>They help preventing heart disease and cancer, this is because they help regulating your blood sugar. They are great with cheese or even with some olive oil, pepper and salt on top!</w:t>
      </w:r>
    </w:p>
    <w:p w14:paraId="317A4A76" w14:textId="77777777" w:rsidR="00556015" w:rsidRDefault="00556015" w:rsidP="00556015"/>
    <w:p w14:paraId="3B875EF1" w14:textId="77777777" w:rsidR="00556015" w:rsidRDefault="00556015" w:rsidP="008666C6">
      <w:pPr>
        <w:pStyle w:val="ListParagraph"/>
        <w:numPr>
          <w:ilvl w:val="0"/>
          <w:numId w:val="1"/>
        </w:numPr>
      </w:pPr>
      <w:r>
        <w:t xml:space="preserve">Sardines </w:t>
      </w:r>
    </w:p>
    <w:p w14:paraId="535227BB" w14:textId="77777777" w:rsidR="00556015" w:rsidRDefault="00556015" w:rsidP="00556015"/>
    <w:p w14:paraId="11CB0528" w14:textId="77777777" w:rsidR="00556015" w:rsidRDefault="00556015" w:rsidP="00556015">
      <w:r>
        <w:rPr>
          <w:noProof/>
        </w:rPr>
        <w:drawing>
          <wp:inline distT="0" distB="0" distL="0" distR="0" wp14:anchorId="59EB0479" wp14:editId="28177B09">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rdines-480x32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t xml:space="preserve"> </w:t>
      </w:r>
    </w:p>
    <w:p w14:paraId="3491894D" w14:textId="77777777" w:rsidR="00556015" w:rsidRDefault="00556015" w:rsidP="00556015"/>
    <w:p w14:paraId="4E4D2A89" w14:textId="77777777" w:rsidR="00556015" w:rsidRDefault="008666C6" w:rsidP="00556015">
      <w:r>
        <w:t xml:space="preserve">They have a lot of different nutrients that help your body. I’m definitely not a fan of them, however, there are lots of people that loves this fish! Some of them even add them to their pizza! </w:t>
      </w:r>
    </w:p>
    <w:p w14:paraId="0165A244" w14:textId="77777777" w:rsidR="008666C6" w:rsidRDefault="008666C6" w:rsidP="00556015"/>
    <w:p w14:paraId="330EABAC" w14:textId="77777777" w:rsidR="008666C6" w:rsidRDefault="008666C6" w:rsidP="008666C6">
      <w:pPr>
        <w:pStyle w:val="ListParagraph"/>
        <w:numPr>
          <w:ilvl w:val="0"/>
          <w:numId w:val="1"/>
        </w:numPr>
      </w:pPr>
      <w:r>
        <w:t>Olive oil</w:t>
      </w:r>
    </w:p>
    <w:p w14:paraId="54DCBC54" w14:textId="77777777" w:rsidR="008666C6" w:rsidRDefault="008666C6" w:rsidP="00556015"/>
    <w:p w14:paraId="3331B580" w14:textId="77777777" w:rsidR="008666C6" w:rsidRDefault="008666C6" w:rsidP="00556015">
      <w:r>
        <w:rPr>
          <w:noProof/>
        </w:rPr>
        <w:drawing>
          <wp:inline distT="0" distB="0" distL="0" distR="0" wp14:anchorId="27D7E362" wp14:editId="203AFBA6">
            <wp:extent cx="5943600" cy="3820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Best-Benefits-Of-Olive-Oil-Jaitun-Ka-Tel-For-Skin-Hair-And-Health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820795"/>
                    </a:xfrm>
                    <a:prstGeom prst="rect">
                      <a:avLst/>
                    </a:prstGeom>
                  </pic:spPr>
                </pic:pic>
              </a:graphicData>
            </a:graphic>
          </wp:inline>
        </w:drawing>
      </w:r>
    </w:p>
    <w:p w14:paraId="150CBC87" w14:textId="77777777" w:rsidR="008666C6" w:rsidRDefault="008666C6" w:rsidP="00556015"/>
    <w:p w14:paraId="24A95665" w14:textId="77777777" w:rsidR="008666C6" w:rsidRDefault="008666C6" w:rsidP="00556015">
      <w:r>
        <w:t xml:space="preserve">Olive oil some of the greatest things on earth! Everything tastes good with olive oil on top. Salads, potato, sweet potato, almost everything I would say. It helps your blood control too which prevents you from diabetes. </w:t>
      </w:r>
    </w:p>
    <w:p w14:paraId="0F6421E2" w14:textId="77777777" w:rsidR="008666C6" w:rsidRDefault="008666C6" w:rsidP="00556015"/>
    <w:p w14:paraId="0F748FA1" w14:textId="77777777" w:rsidR="008666C6" w:rsidRDefault="008666C6" w:rsidP="008666C6">
      <w:pPr>
        <w:pStyle w:val="ListParagraph"/>
        <w:numPr>
          <w:ilvl w:val="0"/>
          <w:numId w:val="1"/>
        </w:numPr>
      </w:pPr>
      <w:r>
        <w:t xml:space="preserve">Brussels Sprouts </w:t>
      </w:r>
    </w:p>
    <w:p w14:paraId="05B6D3A1" w14:textId="77777777" w:rsidR="008666C6" w:rsidRDefault="008666C6" w:rsidP="00556015"/>
    <w:p w14:paraId="51E18D8C" w14:textId="77777777" w:rsidR="008666C6" w:rsidRDefault="008666C6" w:rsidP="00556015">
      <w:r>
        <w:rPr>
          <w:noProof/>
        </w:rPr>
        <w:drawing>
          <wp:inline distT="0" distB="0" distL="0" distR="0" wp14:anchorId="11D4C901" wp14:editId="2B2FD998">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63934.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5000754" w14:textId="77777777" w:rsidR="008666C6" w:rsidRDefault="008666C6" w:rsidP="00556015"/>
    <w:p w14:paraId="7D2608B0" w14:textId="77777777" w:rsidR="008666C6" w:rsidRDefault="00E4418D" w:rsidP="00556015">
      <w:r>
        <w:t xml:space="preserve">Brussels sprouts are perfect boiled or even inside your salad! It also helps preventing a lot of different diseases like cancer for example. I am a huge fan of them! </w:t>
      </w:r>
    </w:p>
    <w:p w14:paraId="37284CB6" w14:textId="77777777" w:rsidR="00E4418D" w:rsidRDefault="00E4418D" w:rsidP="00556015"/>
    <w:p w14:paraId="2013B6DD" w14:textId="33C327B2" w:rsidR="00E4418D" w:rsidRDefault="00076CE0" w:rsidP="00142D3A">
      <w:pPr>
        <w:pStyle w:val="ListParagraph"/>
        <w:numPr>
          <w:ilvl w:val="0"/>
          <w:numId w:val="1"/>
        </w:numPr>
      </w:pPr>
      <w:r>
        <w:t>Kiwi</w:t>
      </w:r>
    </w:p>
    <w:p w14:paraId="2550FBB2" w14:textId="77777777" w:rsidR="00076CE0" w:rsidRDefault="00076CE0" w:rsidP="00556015"/>
    <w:p w14:paraId="2C3661BC" w14:textId="474F93E0" w:rsidR="00076CE0" w:rsidRDefault="00076CE0" w:rsidP="00556015">
      <w:r>
        <w:rPr>
          <w:noProof/>
        </w:rPr>
        <w:drawing>
          <wp:inline distT="0" distB="0" distL="0" distR="0" wp14:anchorId="52E8CFF7" wp14:editId="4082D188">
            <wp:extent cx="5943600" cy="33420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2x361_IMAGE_1_The_7_Best_Things_About_Kiwi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14:paraId="75AD1EBA" w14:textId="77777777" w:rsidR="00076CE0" w:rsidRDefault="00076CE0" w:rsidP="00556015"/>
    <w:p w14:paraId="11BF152A" w14:textId="1F3C7751" w:rsidR="00076CE0" w:rsidRDefault="00076CE0" w:rsidP="00556015">
      <w:r>
        <w:t>I hate being allergic to them because it is my favorite fruit on earth!</w:t>
      </w:r>
      <w:r w:rsidR="00142D3A">
        <w:t xml:space="preserve"> They are an excellent source of antioxidant vitamins. </w:t>
      </w:r>
    </w:p>
    <w:p w14:paraId="348C694D" w14:textId="77777777" w:rsidR="00142D3A" w:rsidRDefault="00142D3A" w:rsidP="00556015"/>
    <w:p w14:paraId="09B075EF" w14:textId="3E91D2E2" w:rsidR="00142D3A" w:rsidRDefault="00142D3A" w:rsidP="00142D3A">
      <w:pPr>
        <w:pStyle w:val="ListParagraph"/>
        <w:numPr>
          <w:ilvl w:val="0"/>
          <w:numId w:val="1"/>
        </w:numPr>
      </w:pPr>
      <w:r>
        <w:t xml:space="preserve">Pomegranate </w:t>
      </w:r>
    </w:p>
    <w:p w14:paraId="3E5E3130" w14:textId="6A5D0949" w:rsidR="00142D3A" w:rsidRDefault="00142D3A" w:rsidP="00142D3A">
      <w:r>
        <w:rPr>
          <w:noProof/>
        </w:rPr>
        <w:drawing>
          <wp:inline distT="0" distB="0" distL="0" distR="0" wp14:anchorId="0E3A1249" wp14:editId="55E9AC46">
            <wp:extent cx="5943600" cy="3959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megranate-seeds-GettyImages-700832551-58c076183df78c353ccefa2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0082CE7A" w14:textId="77777777" w:rsidR="00142D3A" w:rsidRDefault="00142D3A" w:rsidP="00142D3A"/>
    <w:p w14:paraId="0AB1CC73" w14:textId="36A844DE" w:rsidR="00142D3A" w:rsidRDefault="00142D3A" w:rsidP="00142D3A">
      <w:pPr>
        <w:rPr>
          <w:rFonts w:ascii="Arial" w:eastAsia="Times New Roman" w:hAnsi="Arial" w:cs="Arial"/>
          <w:color w:val="000000"/>
          <w:shd w:val="clear" w:color="auto" w:fill="EEEEEE"/>
        </w:rPr>
      </w:pPr>
      <w:r>
        <w:t xml:space="preserve">Nothing better than eating pomegranate on a hot summer afternoon. It is great to make cool juices! It helps your body’s </w:t>
      </w:r>
      <w:r w:rsidRPr="00142D3A">
        <w:rPr>
          <w:rFonts w:ascii="Arial" w:eastAsia="Times New Roman" w:hAnsi="Arial" w:cs="Arial"/>
          <w:color w:val="000000"/>
          <w:shd w:val="clear" w:color="auto" w:fill="EEEEEE"/>
        </w:rPr>
        <w:t>stiffness</w:t>
      </w:r>
      <w:r>
        <w:rPr>
          <w:rFonts w:ascii="Arial" w:eastAsia="Times New Roman" w:hAnsi="Arial" w:cs="Arial"/>
          <w:color w:val="000000"/>
          <w:shd w:val="clear" w:color="auto" w:fill="EEEEEE"/>
        </w:rPr>
        <w:t xml:space="preserve">! If you suffer from these, this is the answer to heaven. </w:t>
      </w:r>
    </w:p>
    <w:p w14:paraId="14846876" w14:textId="77777777" w:rsidR="00142D3A" w:rsidRDefault="00142D3A" w:rsidP="00142D3A">
      <w:pPr>
        <w:rPr>
          <w:rFonts w:ascii="Arial" w:eastAsia="Times New Roman" w:hAnsi="Arial" w:cs="Arial"/>
          <w:color w:val="000000"/>
          <w:shd w:val="clear" w:color="auto" w:fill="EEEEEE"/>
        </w:rPr>
      </w:pPr>
    </w:p>
    <w:p w14:paraId="7066D5DB" w14:textId="511AC4C5" w:rsidR="00142D3A" w:rsidRPr="00142D3A" w:rsidRDefault="00142D3A" w:rsidP="00142D3A">
      <w:pPr>
        <w:pStyle w:val="ListParagraph"/>
        <w:numPr>
          <w:ilvl w:val="0"/>
          <w:numId w:val="1"/>
        </w:numPr>
        <w:rPr>
          <w:rFonts w:ascii="Times New Roman" w:eastAsia="Times New Roman" w:hAnsi="Times New Roman" w:cs="Times New Roman"/>
        </w:rPr>
      </w:pPr>
      <w:r w:rsidRPr="00142D3A">
        <w:rPr>
          <w:rFonts w:ascii="Times New Roman" w:eastAsia="Times New Roman" w:hAnsi="Times New Roman" w:cs="Times New Roman"/>
        </w:rPr>
        <w:t xml:space="preserve">Blueberries </w:t>
      </w:r>
    </w:p>
    <w:p w14:paraId="7A5CB1B7" w14:textId="3A3B2B67" w:rsidR="00142D3A" w:rsidRDefault="00142D3A" w:rsidP="00142D3A">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AFCE4BD" wp14:editId="7BF8F03D">
            <wp:extent cx="5943600" cy="3375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ndful-of-blueberries-150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75660"/>
                    </a:xfrm>
                    <a:prstGeom prst="rect">
                      <a:avLst/>
                    </a:prstGeom>
                  </pic:spPr>
                </pic:pic>
              </a:graphicData>
            </a:graphic>
          </wp:inline>
        </w:drawing>
      </w:r>
    </w:p>
    <w:p w14:paraId="18254082" w14:textId="77777777" w:rsidR="00142D3A" w:rsidRDefault="00142D3A" w:rsidP="00142D3A">
      <w:pPr>
        <w:rPr>
          <w:rFonts w:ascii="Times New Roman" w:eastAsia="Times New Roman" w:hAnsi="Times New Roman" w:cs="Times New Roman"/>
        </w:rPr>
      </w:pPr>
    </w:p>
    <w:p w14:paraId="77F94951" w14:textId="6B5937B7" w:rsidR="00142D3A" w:rsidRDefault="00C4189E" w:rsidP="00142D3A">
      <w:pPr>
        <w:rPr>
          <w:rFonts w:ascii="Times New Roman" w:eastAsia="Times New Roman" w:hAnsi="Times New Roman" w:cs="Times New Roman"/>
        </w:rPr>
      </w:pPr>
      <w:r>
        <w:rPr>
          <w:rFonts w:ascii="Times New Roman" w:eastAsia="Times New Roman" w:hAnsi="Times New Roman" w:cs="Times New Roman"/>
        </w:rPr>
        <w:t xml:space="preserve">You can definitely eat them on the go, or perhaps with some orange juice on top. Perfect for preventing body aging as well as inflammatory intestinal conditions. I simply love them, small, tasty blueberries </w:t>
      </w:r>
      <w:r w:rsidRPr="00C4189E">
        <w:rPr>
          <w:rFonts w:ascii="Times New Roman" w:eastAsia="Times New Roman" w:hAnsi="Times New Roman" w:cs="Times New Roman"/>
        </w:rPr>
        <w:sym w:font="Wingdings" w:char="F04A"/>
      </w:r>
    </w:p>
    <w:p w14:paraId="00443C55" w14:textId="77777777" w:rsidR="00C4189E" w:rsidRDefault="00C4189E" w:rsidP="00142D3A">
      <w:pPr>
        <w:rPr>
          <w:rFonts w:ascii="Times New Roman" w:eastAsia="Times New Roman" w:hAnsi="Times New Roman" w:cs="Times New Roman"/>
        </w:rPr>
      </w:pPr>
    </w:p>
    <w:p w14:paraId="7EB0CFD8" w14:textId="1BA7E17B" w:rsidR="00681399" w:rsidRPr="00681399" w:rsidRDefault="00681399" w:rsidP="00681399">
      <w:pPr>
        <w:pStyle w:val="ListParagraph"/>
        <w:numPr>
          <w:ilvl w:val="0"/>
          <w:numId w:val="1"/>
        </w:numPr>
        <w:rPr>
          <w:rFonts w:ascii="Times New Roman" w:eastAsia="Times New Roman" w:hAnsi="Times New Roman" w:cs="Times New Roman"/>
        </w:rPr>
      </w:pPr>
      <w:r w:rsidRPr="00681399">
        <w:rPr>
          <w:rFonts w:ascii="Times New Roman" w:eastAsia="Times New Roman" w:hAnsi="Times New Roman" w:cs="Times New Roman"/>
        </w:rPr>
        <w:t xml:space="preserve">Raspberries </w:t>
      </w:r>
    </w:p>
    <w:p w14:paraId="01043282" w14:textId="77777777" w:rsidR="00681399" w:rsidRDefault="00681399" w:rsidP="00142D3A">
      <w:pPr>
        <w:rPr>
          <w:rFonts w:ascii="Times New Roman" w:eastAsia="Times New Roman" w:hAnsi="Times New Roman" w:cs="Times New Roman"/>
        </w:rPr>
      </w:pPr>
    </w:p>
    <w:p w14:paraId="6F6EC83C" w14:textId="32FE4B44" w:rsidR="00681399" w:rsidRDefault="00681399" w:rsidP="00142D3A">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09A4CEA" wp14:editId="78A05C70">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ps-raspberries.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C3CA0B8" w14:textId="77777777" w:rsidR="00681399" w:rsidRDefault="00681399" w:rsidP="00142D3A">
      <w:pPr>
        <w:rPr>
          <w:rFonts w:ascii="Times New Roman" w:eastAsia="Times New Roman" w:hAnsi="Times New Roman" w:cs="Times New Roman"/>
        </w:rPr>
      </w:pPr>
    </w:p>
    <w:p w14:paraId="3AF86467" w14:textId="48F2F25C" w:rsidR="00681399" w:rsidRDefault="00681399" w:rsidP="00142D3A">
      <w:pPr>
        <w:rPr>
          <w:rFonts w:ascii="Times New Roman" w:eastAsia="Times New Roman" w:hAnsi="Times New Roman" w:cs="Times New Roman"/>
        </w:rPr>
      </w:pPr>
      <w:r>
        <w:rPr>
          <w:rFonts w:ascii="Times New Roman" w:eastAsia="Times New Roman" w:hAnsi="Times New Roman" w:cs="Times New Roman"/>
        </w:rPr>
        <w:t xml:space="preserve">They protect your heart and have a great taste. I personally love their texture! Before going out I usually grab some of these and mix them with blueberries and just take them to work. They always help in the middle of the morning!  </w:t>
      </w:r>
    </w:p>
    <w:p w14:paraId="67CC50E6" w14:textId="77777777" w:rsidR="00082046" w:rsidRDefault="00082046" w:rsidP="00142D3A">
      <w:pPr>
        <w:rPr>
          <w:rFonts w:ascii="Times New Roman" w:eastAsia="Times New Roman" w:hAnsi="Times New Roman" w:cs="Times New Roman"/>
        </w:rPr>
      </w:pPr>
    </w:p>
    <w:p w14:paraId="24487613" w14:textId="389A9991" w:rsidR="00082046" w:rsidRDefault="00082046" w:rsidP="00082046">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 xml:space="preserve">Cinnamon </w:t>
      </w:r>
    </w:p>
    <w:p w14:paraId="1E022313" w14:textId="38B980A6" w:rsidR="00082046" w:rsidRDefault="00082046" w:rsidP="0008204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F894323" wp14:editId="7D8CDEA7">
            <wp:extent cx="4508500" cy="35941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nnamon.jpg"/>
                    <pic:cNvPicPr/>
                  </pic:nvPicPr>
                  <pic:blipFill>
                    <a:blip r:embed="rId15">
                      <a:extLst>
                        <a:ext uri="{28A0092B-C50C-407E-A947-70E740481C1C}">
                          <a14:useLocalDpi xmlns:a14="http://schemas.microsoft.com/office/drawing/2010/main" val="0"/>
                        </a:ext>
                      </a:extLst>
                    </a:blip>
                    <a:stretch>
                      <a:fillRect/>
                    </a:stretch>
                  </pic:blipFill>
                  <pic:spPr>
                    <a:xfrm>
                      <a:off x="0" y="0"/>
                      <a:ext cx="4508500" cy="3594100"/>
                    </a:xfrm>
                    <a:prstGeom prst="rect">
                      <a:avLst/>
                    </a:prstGeom>
                  </pic:spPr>
                </pic:pic>
              </a:graphicData>
            </a:graphic>
          </wp:inline>
        </w:drawing>
      </w:r>
    </w:p>
    <w:p w14:paraId="20469E30" w14:textId="77777777" w:rsidR="00082046" w:rsidRDefault="00082046" w:rsidP="00082046">
      <w:pPr>
        <w:rPr>
          <w:rFonts w:ascii="Times New Roman" w:eastAsia="Times New Roman" w:hAnsi="Times New Roman" w:cs="Times New Roman"/>
        </w:rPr>
      </w:pPr>
    </w:p>
    <w:p w14:paraId="4D1C95A3" w14:textId="04EA6128" w:rsidR="00082046" w:rsidRDefault="00082046" w:rsidP="00082046">
      <w:pPr>
        <w:rPr>
          <w:rFonts w:ascii="Times New Roman" w:eastAsia="Times New Roman" w:hAnsi="Times New Roman" w:cs="Times New Roman"/>
        </w:rPr>
      </w:pPr>
      <w:r>
        <w:rPr>
          <w:rFonts w:ascii="Times New Roman" w:eastAsia="Times New Roman" w:hAnsi="Times New Roman" w:cs="Times New Roman"/>
        </w:rPr>
        <w:t xml:space="preserve">It is like a natural pain reliever. Great for people who love exercising. It helps for your muscles stiffness and urinary infections! Perfect for your afternoon tea. </w:t>
      </w:r>
    </w:p>
    <w:p w14:paraId="63BA80C1" w14:textId="77777777" w:rsidR="00082046" w:rsidRDefault="00082046" w:rsidP="00082046">
      <w:pPr>
        <w:rPr>
          <w:rFonts w:ascii="Times New Roman" w:eastAsia="Times New Roman" w:hAnsi="Times New Roman" w:cs="Times New Roman"/>
        </w:rPr>
      </w:pPr>
    </w:p>
    <w:p w14:paraId="2E9DE45E" w14:textId="490D86B5" w:rsidR="00082046" w:rsidRDefault="00082046" w:rsidP="00082046">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 xml:space="preserve">Avocado </w:t>
      </w:r>
    </w:p>
    <w:p w14:paraId="26F5AF63" w14:textId="7D32D49E" w:rsidR="00082046" w:rsidRDefault="00082046" w:rsidP="0008204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21399C7" wp14:editId="31757800">
            <wp:extent cx="4051935" cy="3038951"/>
            <wp:effectExtent l="0" t="0" r="1206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22-Avocado-Toast-732x549-thumb.jpg"/>
                    <pic:cNvPicPr/>
                  </pic:nvPicPr>
                  <pic:blipFill>
                    <a:blip r:embed="rId16">
                      <a:extLst>
                        <a:ext uri="{28A0092B-C50C-407E-A947-70E740481C1C}">
                          <a14:useLocalDpi xmlns:a14="http://schemas.microsoft.com/office/drawing/2010/main" val="0"/>
                        </a:ext>
                      </a:extLst>
                    </a:blip>
                    <a:stretch>
                      <a:fillRect/>
                    </a:stretch>
                  </pic:blipFill>
                  <pic:spPr>
                    <a:xfrm>
                      <a:off x="0" y="0"/>
                      <a:ext cx="4069819" cy="3052364"/>
                    </a:xfrm>
                    <a:prstGeom prst="rect">
                      <a:avLst/>
                    </a:prstGeom>
                  </pic:spPr>
                </pic:pic>
              </a:graphicData>
            </a:graphic>
          </wp:inline>
        </w:drawing>
      </w:r>
    </w:p>
    <w:p w14:paraId="0289645B" w14:textId="77777777" w:rsidR="00082046" w:rsidRDefault="00082046" w:rsidP="00082046">
      <w:pPr>
        <w:rPr>
          <w:rFonts w:ascii="Times New Roman" w:eastAsia="Times New Roman" w:hAnsi="Times New Roman" w:cs="Times New Roman"/>
        </w:rPr>
      </w:pPr>
    </w:p>
    <w:p w14:paraId="2812CA1B" w14:textId="7F91D735" w:rsidR="00082046" w:rsidRDefault="00082046" w:rsidP="00082046">
      <w:pPr>
        <w:rPr>
          <w:rFonts w:ascii="Times New Roman" w:eastAsia="Times New Roman" w:hAnsi="Times New Roman" w:cs="Times New Roman"/>
        </w:rPr>
      </w:pPr>
      <w:r>
        <w:rPr>
          <w:rFonts w:ascii="Times New Roman" w:eastAsia="Times New Roman" w:hAnsi="Times New Roman" w:cs="Times New Roman"/>
        </w:rPr>
        <w:t xml:space="preserve">They contain lot of vitamins. It also has great olive </w:t>
      </w:r>
      <w:r w:rsidR="000A66B9">
        <w:rPr>
          <w:rFonts w:ascii="Times New Roman" w:eastAsia="Times New Roman" w:hAnsi="Times New Roman" w:cs="Times New Roman"/>
        </w:rPr>
        <w:t>properties that helps your body’s vascular function. It tastes awesome and goes great with almost anything! Avocado lover right here!</w:t>
      </w:r>
    </w:p>
    <w:p w14:paraId="64D5F7D7" w14:textId="0A364B2C" w:rsidR="000A66B9" w:rsidRDefault="000A66B9" w:rsidP="000A66B9">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Swiss chard</w:t>
      </w:r>
    </w:p>
    <w:p w14:paraId="55ED4328" w14:textId="1737FBAC" w:rsidR="000A66B9" w:rsidRDefault="000A66B9" w:rsidP="000A66B9">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9BEBE2A" wp14:editId="67D8C0E4">
            <wp:extent cx="3585524" cy="390500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gantic-swiss-chard.jpg"/>
                    <pic:cNvPicPr/>
                  </pic:nvPicPr>
                  <pic:blipFill>
                    <a:blip r:embed="rId17">
                      <a:extLst>
                        <a:ext uri="{28A0092B-C50C-407E-A947-70E740481C1C}">
                          <a14:useLocalDpi xmlns:a14="http://schemas.microsoft.com/office/drawing/2010/main" val="0"/>
                        </a:ext>
                      </a:extLst>
                    </a:blip>
                    <a:stretch>
                      <a:fillRect/>
                    </a:stretch>
                  </pic:blipFill>
                  <pic:spPr>
                    <a:xfrm>
                      <a:off x="0" y="0"/>
                      <a:ext cx="3594528" cy="3914809"/>
                    </a:xfrm>
                    <a:prstGeom prst="rect">
                      <a:avLst/>
                    </a:prstGeom>
                  </pic:spPr>
                </pic:pic>
              </a:graphicData>
            </a:graphic>
          </wp:inline>
        </w:drawing>
      </w:r>
    </w:p>
    <w:p w14:paraId="016CD24F" w14:textId="77777777" w:rsidR="000A66B9" w:rsidRDefault="000A66B9" w:rsidP="000A66B9">
      <w:pPr>
        <w:rPr>
          <w:rFonts w:ascii="Times New Roman" w:eastAsia="Times New Roman" w:hAnsi="Times New Roman" w:cs="Times New Roman"/>
        </w:rPr>
      </w:pPr>
    </w:p>
    <w:p w14:paraId="383294AD" w14:textId="357602FF" w:rsidR="000A66B9" w:rsidRDefault="000A66B9" w:rsidP="000A66B9">
      <w:pPr>
        <w:rPr>
          <w:rFonts w:ascii="Times New Roman" w:eastAsia="Times New Roman" w:hAnsi="Times New Roman" w:cs="Times New Roman"/>
        </w:rPr>
      </w:pPr>
      <w:r>
        <w:rPr>
          <w:rFonts w:ascii="Times New Roman" w:eastAsia="Times New Roman" w:hAnsi="Times New Roman" w:cs="Times New Roman"/>
        </w:rPr>
        <w:t xml:space="preserve">You should definitely mix it with some mushrooms and parmesan cheese. Some olive oil and pepper on top and it’s ready! The best salad in the whole world. </w:t>
      </w:r>
    </w:p>
    <w:p w14:paraId="4B5FCE31" w14:textId="77777777" w:rsidR="000A66B9" w:rsidRDefault="000A66B9" w:rsidP="000A66B9">
      <w:pPr>
        <w:rPr>
          <w:rFonts w:ascii="Times New Roman" w:eastAsia="Times New Roman" w:hAnsi="Times New Roman" w:cs="Times New Roman"/>
        </w:rPr>
      </w:pPr>
    </w:p>
    <w:p w14:paraId="0B5DB846" w14:textId="7BEB94E2" w:rsidR="000A66B9" w:rsidRDefault="000A66B9" w:rsidP="000A66B9">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Garlic</w:t>
      </w:r>
    </w:p>
    <w:p w14:paraId="4119EA47" w14:textId="04760D24" w:rsidR="000A66B9" w:rsidRDefault="000A66B9" w:rsidP="000A66B9">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FE2DF31" wp14:editId="019D485B">
            <wp:extent cx="5943600" cy="3338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28-Garlic-On-Wood-1296x728-header_0.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inline>
        </w:drawing>
      </w:r>
    </w:p>
    <w:p w14:paraId="09ED82BC" w14:textId="77777777" w:rsidR="000A66B9" w:rsidRDefault="000A66B9" w:rsidP="000A66B9">
      <w:pPr>
        <w:rPr>
          <w:rFonts w:ascii="Times New Roman" w:eastAsia="Times New Roman" w:hAnsi="Times New Roman" w:cs="Times New Roman"/>
        </w:rPr>
      </w:pPr>
    </w:p>
    <w:p w14:paraId="492DA63B" w14:textId="06FCCCFD" w:rsidR="000A66B9" w:rsidRDefault="000A66B9" w:rsidP="000A66B9">
      <w:pPr>
        <w:rPr>
          <w:rFonts w:ascii="Times New Roman" w:eastAsia="Times New Roman" w:hAnsi="Times New Roman" w:cs="Times New Roman"/>
        </w:rPr>
      </w:pPr>
      <w:r>
        <w:rPr>
          <w:rFonts w:ascii="Times New Roman" w:eastAsia="Times New Roman" w:hAnsi="Times New Roman" w:cs="Times New Roman"/>
        </w:rPr>
        <w:t>It is not only to prevent vampires! LOL. It is great for your body! It helps strengthen your bones, however, you should be careful. It smells a lot, so you should avoid it if you are going on a date!</w:t>
      </w:r>
    </w:p>
    <w:p w14:paraId="1A740C5A" w14:textId="77777777" w:rsidR="004C2C17" w:rsidRDefault="004C2C17" w:rsidP="000A66B9">
      <w:pPr>
        <w:rPr>
          <w:rFonts w:ascii="Times New Roman" w:eastAsia="Times New Roman" w:hAnsi="Times New Roman" w:cs="Times New Roman"/>
        </w:rPr>
      </w:pPr>
    </w:p>
    <w:p w14:paraId="710A893F" w14:textId="78F0E34A" w:rsidR="004C2C17" w:rsidRDefault="004C2C17" w:rsidP="004C2C17">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Sprouts</w:t>
      </w:r>
    </w:p>
    <w:p w14:paraId="402BCA49" w14:textId="75BE7E0B" w:rsidR="004C2C17" w:rsidRDefault="004C2C17" w:rsidP="004C2C17">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7F65D84" wp14:editId="1C6732BF">
            <wp:extent cx="5943600" cy="3560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25_sprouts-e1351189908730.jpeg"/>
                    <pic:cNvPicPr/>
                  </pic:nvPicPr>
                  <pic:blipFill>
                    <a:blip r:embed="rId19">
                      <a:extLst>
                        <a:ext uri="{28A0092B-C50C-407E-A947-70E740481C1C}">
                          <a14:useLocalDpi xmlns:a14="http://schemas.microsoft.com/office/drawing/2010/main" val="0"/>
                        </a:ext>
                      </a:extLst>
                    </a:blip>
                    <a:stretch>
                      <a:fillRect/>
                    </a:stretch>
                  </pic:blipFill>
                  <pic:spPr>
                    <a:xfrm>
                      <a:off x="0" y="0"/>
                      <a:ext cx="5943600" cy="3560445"/>
                    </a:xfrm>
                    <a:prstGeom prst="rect">
                      <a:avLst/>
                    </a:prstGeom>
                  </pic:spPr>
                </pic:pic>
              </a:graphicData>
            </a:graphic>
          </wp:inline>
        </w:drawing>
      </w:r>
    </w:p>
    <w:p w14:paraId="3E12954A" w14:textId="77777777" w:rsidR="004C2C17" w:rsidRDefault="004C2C17" w:rsidP="004C2C17">
      <w:pPr>
        <w:rPr>
          <w:rFonts w:ascii="Times New Roman" w:eastAsia="Times New Roman" w:hAnsi="Times New Roman" w:cs="Times New Roman"/>
        </w:rPr>
      </w:pPr>
    </w:p>
    <w:p w14:paraId="709B6C6A" w14:textId="121267FC" w:rsidR="004C2C17" w:rsidRDefault="004C2C17" w:rsidP="004C2C17">
      <w:pPr>
        <w:rPr>
          <w:rFonts w:ascii="Times New Roman" w:eastAsia="Times New Roman" w:hAnsi="Times New Roman" w:cs="Times New Roman"/>
        </w:rPr>
      </w:pPr>
      <w:r>
        <w:rPr>
          <w:rFonts w:ascii="Times New Roman" w:eastAsia="Times New Roman" w:hAnsi="Times New Roman" w:cs="Times New Roman"/>
        </w:rPr>
        <w:t xml:space="preserve">Sprouts helps you eat better as it makes you feel fuller. It is much bulkier than any other vegetable. It has the same effect inside your stomach it feels it up quicker. </w:t>
      </w:r>
    </w:p>
    <w:p w14:paraId="157058FC" w14:textId="77777777" w:rsidR="004C2C17" w:rsidRDefault="004C2C17" w:rsidP="004C2C17">
      <w:pPr>
        <w:rPr>
          <w:rFonts w:ascii="Times New Roman" w:eastAsia="Times New Roman" w:hAnsi="Times New Roman" w:cs="Times New Roman"/>
        </w:rPr>
      </w:pPr>
    </w:p>
    <w:p w14:paraId="672BE4A9" w14:textId="0AC13E23" w:rsidR="004C2C17" w:rsidRDefault="004C2C17" w:rsidP="004C2C17">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Mushrooms </w:t>
      </w:r>
    </w:p>
    <w:p w14:paraId="21746E89" w14:textId="7F03D758" w:rsidR="004C2C17" w:rsidRDefault="004C2C17" w:rsidP="004C2C17">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1694A45" wp14:editId="4489F79A">
            <wp:extent cx="5943600" cy="485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QmQ5u5sCpuKNGxCJsKNc6xHE5JPiJ2orHjeKAWA87uEDBT.jpeg"/>
                    <pic:cNvPicPr/>
                  </pic:nvPicPr>
                  <pic:blipFill>
                    <a:blip r:embed="rId20">
                      <a:extLst>
                        <a:ext uri="{28A0092B-C50C-407E-A947-70E740481C1C}">
                          <a14:useLocalDpi xmlns:a14="http://schemas.microsoft.com/office/drawing/2010/main" val="0"/>
                        </a:ext>
                      </a:extLst>
                    </a:blip>
                    <a:stretch>
                      <a:fillRect/>
                    </a:stretch>
                  </pic:blipFill>
                  <pic:spPr>
                    <a:xfrm>
                      <a:off x="0" y="0"/>
                      <a:ext cx="5943600" cy="4851400"/>
                    </a:xfrm>
                    <a:prstGeom prst="rect">
                      <a:avLst/>
                    </a:prstGeom>
                  </pic:spPr>
                </pic:pic>
              </a:graphicData>
            </a:graphic>
          </wp:inline>
        </w:drawing>
      </w:r>
    </w:p>
    <w:p w14:paraId="43DAE7AF" w14:textId="77777777" w:rsidR="004C2C17" w:rsidRDefault="004C2C17" w:rsidP="004C2C17">
      <w:pPr>
        <w:rPr>
          <w:rFonts w:ascii="Times New Roman" w:eastAsia="Times New Roman" w:hAnsi="Times New Roman" w:cs="Times New Roman"/>
        </w:rPr>
      </w:pPr>
    </w:p>
    <w:p w14:paraId="1E1E913F" w14:textId="1B8E7A34" w:rsidR="004C2C17" w:rsidRDefault="004C2C17" w:rsidP="004C2C17">
      <w:pPr>
        <w:rPr>
          <w:rFonts w:ascii="Times New Roman" w:eastAsia="Times New Roman" w:hAnsi="Times New Roman" w:cs="Times New Roman"/>
        </w:rPr>
      </w:pPr>
      <w:r>
        <w:rPr>
          <w:rFonts w:ascii="Times New Roman" w:eastAsia="Times New Roman" w:hAnsi="Times New Roman" w:cs="Times New Roman"/>
        </w:rPr>
        <w:t xml:space="preserve">They are rich in proteins. You should season them with some garlic and parsley, then cook them on the grill. Nothing could taste better! </w:t>
      </w:r>
    </w:p>
    <w:p w14:paraId="1CAFB3B9" w14:textId="77777777" w:rsidR="004C2C17" w:rsidRDefault="004C2C17" w:rsidP="004C2C17">
      <w:pPr>
        <w:rPr>
          <w:rFonts w:ascii="Times New Roman" w:eastAsia="Times New Roman" w:hAnsi="Times New Roman" w:cs="Times New Roman"/>
        </w:rPr>
      </w:pPr>
    </w:p>
    <w:p w14:paraId="43F2E6FF" w14:textId="16AEA067" w:rsidR="004C2C17" w:rsidRDefault="004C2C17" w:rsidP="004C2C17">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Kale </w:t>
      </w:r>
    </w:p>
    <w:p w14:paraId="444C4212" w14:textId="62A9E709" w:rsidR="004C2C17" w:rsidRDefault="004C2C17" w:rsidP="004C2C17">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B112EAB" wp14:editId="56C5142E">
            <wp:extent cx="5943600" cy="33477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06105241444.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p>
    <w:p w14:paraId="61A4071E" w14:textId="77777777" w:rsidR="004C2C17" w:rsidRDefault="004C2C17" w:rsidP="004C2C17">
      <w:pPr>
        <w:rPr>
          <w:rFonts w:ascii="Times New Roman" w:eastAsia="Times New Roman" w:hAnsi="Times New Roman" w:cs="Times New Roman"/>
        </w:rPr>
      </w:pPr>
    </w:p>
    <w:p w14:paraId="5C1BC48A" w14:textId="77777777" w:rsidR="004C2C17" w:rsidRDefault="004C2C17" w:rsidP="004C2C17">
      <w:pPr>
        <w:rPr>
          <w:rFonts w:ascii="Times New Roman" w:eastAsia="Times New Roman" w:hAnsi="Times New Roman" w:cs="Times New Roman"/>
        </w:rPr>
      </w:pPr>
      <w:r>
        <w:rPr>
          <w:rFonts w:ascii="Times New Roman" w:eastAsia="Times New Roman" w:hAnsi="Times New Roman" w:cs="Times New Roman"/>
        </w:rPr>
        <w:t xml:space="preserve">They have anti-oxidant and anti-inflammatory benefits. Now, it’s something that’s on fashion. Thankfully it is! You should try them. There is no better way of being on fashion than helping your body </w:t>
      </w:r>
      <w:r w:rsidRPr="004C2C17">
        <w:rPr>
          <w:rFonts w:ascii="Times New Roman" w:eastAsia="Times New Roman" w:hAnsi="Times New Roman" w:cs="Times New Roman"/>
        </w:rPr>
        <w:sym w:font="Wingdings" w:char="F04A"/>
      </w:r>
      <w:r>
        <w:rPr>
          <w:rFonts w:ascii="Times New Roman" w:eastAsia="Times New Roman" w:hAnsi="Times New Roman" w:cs="Times New Roman"/>
        </w:rPr>
        <w:t>.</w:t>
      </w:r>
    </w:p>
    <w:p w14:paraId="63D0EE77" w14:textId="77777777" w:rsidR="004C2C17" w:rsidRDefault="004C2C17" w:rsidP="004C2C17">
      <w:pPr>
        <w:rPr>
          <w:rFonts w:ascii="Times New Roman" w:eastAsia="Times New Roman" w:hAnsi="Times New Roman" w:cs="Times New Roman"/>
        </w:rPr>
      </w:pPr>
    </w:p>
    <w:p w14:paraId="38BA3010" w14:textId="585429D3" w:rsidR="004C2C17" w:rsidRDefault="004C2C17" w:rsidP="004C2C17">
      <w:pPr>
        <w:pStyle w:val="ListParagraph"/>
        <w:numPr>
          <w:ilvl w:val="0"/>
          <w:numId w:val="1"/>
        </w:numPr>
        <w:rPr>
          <w:rFonts w:ascii="Times New Roman" w:eastAsia="Times New Roman" w:hAnsi="Times New Roman" w:cs="Times New Roman"/>
        </w:rPr>
      </w:pPr>
      <w:r w:rsidRPr="004C2C17">
        <w:rPr>
          <w:rFonts w:ascii="Times New Roman" w:eastAsia="Times New Roman" w:hAnsi="Times New Roman" w:cs="Times New Roman"/>
        </w:rPr>
        <w:t xml:space="preserve"> </w:t>
      </w:r>
      <w:r>
        <w:rPr>
          <w:rFonts w:ascii="Times New Roman" w:eastAsia="Times New Roman" w:hAnsi="Times New Roman" w:cs="Times New Roman"/>
        </w:rPr>
        <w:t xml:space="preserve">Spinach </w:t>
      </w:r>
    </w:p>
    <w:p w14:paraId="2FD562F6" w14:textId="72C30A20" w:rsidR="004C2C17" w:rsidRDefault="004C2C17" w:rsidP="004C2C17">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F6867E9" wp14:editId="61A3CEA0">
            <wp:extent cx="5943600" cy="41605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inach.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643AACA9" w14:textId="77777777" w:rsidR="004C2C17" w:rsidRDefault="004C2C17" w:rsidP="004C2C17">
      <w:pPr>
        <w:rPr>
          <w:rFonts w:ascii="Times New Roman" w:eastAsia="Times New Roman" w:hAnsi="Times New Roman" w:cs="Times New Roman"/>
        </w:rPr>
      </w:pPr>
    </w:p>
    <w:p w14:paraId="5F99BBA2" w14:textId="14F5B3EF" w:rsidR="004C2C17" w:rsidRDefault="004C2C17" w:rsidP="004C2C17">
      <w:pPr>
        <w:rPr>
          <w:rFonts w:ascii="Times New Roman" w:eastAsia="Times New Roman" w:hAnsi="Times New Roman" w:cs="Times New Roman"/>
        </w:rPr>
      </w:pPr>
      <w:r>
        <w:rPr>
          <w:rFonts w:ascii="Times New Roman" w:eastAsia="Times New Roman" w:hAnsi="Times New Roman" w:cs="Times New Roman"/>
        </w:rPr>
        <w:t>Not only to strengthen your m</w:t>
      </w:r>
      <w:r w:rsidR="00A405DA">
        <w:rPr>
          <w:rFonts w:ascii="Times New Roman" w:eastAsia="Times New Roman" w:hAnsi="Times New Roman" w:cs="Times New Roman"/>
        </w:rPr>
        <w:t>uscles as Popeye the sailor man! They are rich in different vitamins. You can eat them boiled or in your salad!</w:t>
      </w:r>
    </w:p>
    <w:p w14:paraId="53559303" w14:textId="77777777" w:rsidR="00A405DA" w:rsidRDefault="00A405DA" w:rsidP="004C2C17">
      <w:pPr>
        <w:rPr>
          <w:rFonts w:ascii="Times New Roman" w:eastAsia="Times New Roman" w:hAnsi="Times New Roman" w:cs="Times New Roman"/>
        </w:rPr>
      </w:pPr>
    </w:p>
    <w:p w14:paraId="31048322" w14:textId="0BC9ACF6" w:rsidR="00A405DA" w:rsidRDefault="00A405DA" w:rsidP="00A405DA">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 xml:space="preserve">Collard greens </w:t>
      </w:r>
    </w:p>
    <w:p w14:paraId="744B675F" w14:textId="381A7131" w:rsidR="00A405DA" w:rsidRDefault="00A405DA" w:rsidP="00A405DA">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9752948" wp14:editId="239E4B04">
            <wp:extent cx="5943600" cy="4071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llard-greens-horiz-a-160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inline>
        </w:drawing>
      </w:r>
    </w:p>
    <w:p w14:paraId="0AB0AA6E" w14:textId="77777777" w:rsidR="00A405DA" w:rsidRDefault="00A405DA" w:rsidP="00A405DA">
      <w:pPr>
        <w:rPr>
          <w:rFonts w:ascii="Times New Roman" w:eastAsia="Times New Roman" w:hAnsi="Times New Roman" w:cs="Times New Roman"/>
        </w:rPr>
      </w:pPr>
    </w:p>
    <w:p w14:paraId="3139B543" w14:textId="5707AD91" w:rsidR="00A405DA" w:rsidRDefault="00A405DA" w:rsidP="00A405DA">
      <w:pPr>
        <w:rPr>
          <w:rFonts w:ascii="Times New Roman" w:eastAsia="Times New Roman" w:hAnsi="Times New Roman" w:cs="Times New Roman"/>
        </w:rPr>
      </w:pPr>
      <w:r>
        <w:rPr>
          <w:rFonts w:ascii="Times New Roman" w:eastAsia="Times New Roman" w:hAnsi="Times New Roman" w:cs="Times New Roman"/>
        </w:rPr>
        <w:t>They help fighting inflammation. They are also clinically proven to combat cancer. I wish there was another way of combating it that was more official. However, if this is said to be a good natural way you should definitely try it.</w:t>
      </w:r>
    </w:p>
    <w:p w14:paraId="3C1399FF" w14:textId="77777777" w:rsidR="00A405DA" w:rsidRDefault="00A405DA" w:rsidP="00A405DA">
      <w:pPr>
        <w:rPr>
          <w:rFonts w:ascii="Times New Roman" w:eastAsia="Times New Roman" w:hAnsi="Times New Roman" w:cs="Times New Roman"/>
        </w:rPr>
      </w:pPr>
    </w:p>
    <w:p w14:paraId="5C9A7D06" w14:textId="58C7C678" w:rsidR="00A405DA" w:rsidRDefault="00A405DA" w:rsidP="00A405DA">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Tomatoes </w:t>
      </w:r>
    </w:p>
    <w:p w14:paraId="0315CEAD" w14:textId="41E65F76" w:rsidR="00A405DA" w:rsidRDefault="00A405DA" w:rsidP="00A405DA">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DE90E8E" wp14:editId="344CA87D">
            <wp:extent cx="5943600" cy="44577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313-Tomatoes-732x549-Thumb.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E8A603" w14:textId="77777777" w:rsidR="00A405DA" w:rsidRDefault="00A405DA" w:rsidP="00A405DA">
      <w:pPr>
        <w:rPr>
          <w:rFonts w:ascii="Times New Roman" w:eastAsia="Times New Roman" w:hAnsi="Times New Roman" w:cs="Times New Roman"/>
        </w:rPr>
      </w:pPr>
    </w:p>
    <w:p w14:paraId="1E4A4803" w14:textId="00F0536D" w:rsidR="00A405DA" w:rsidRPr="00A405DA" w:rsidRDefault="00A405DA" w:rsidP="00A405DA">
      <w:pPr>
        <w:rPr>
          <w:rFonts w:ascii="Times New Roman" w:eastAsia="Times New Roman" w:hAnsi="Times New Roman" w:cs="Times New Roman"/>
        </w:rPr>
      </w:pPr>
      <w:r>
        <w:rPr>
          <w:rFonts w:ascii="Times New Roman" w:eastAsia="Times New Roman" w:hAnsi="Times New Roman" w:cs="Times New Roman"/>
        </w:rPr>
        <w:t>Love them! I mean just look at their color. Great red tomatoes they are so vital! It is said that they lower your risk for having a stroke significantly. People think they are vegetables but that’s not true. They are</w:t>
      </w:r>
      <w:r w:rsidR="000726DE">
        <w:rPr>
          <w:rFonts w:ascii="Times New Roman" w:eastAsia="Times New Roman" w:hAnsi="Times New Roman" w:cs="Times New Roman"/>
        </w:rPr>
        <w:t xml:space="preserve"> fruits actually. </w:t>
      </w:r>
      <w:bookmarkStart w:id="0" w:name="_GoBack"/>
      <w:bookmarkEnd w:id="0"/>
      <w:r>
        <w:rPr>
          <w:rFonts w:ascii="Times New Roman" w:eastAsia="Times New Roman" w:hAnsi="Times New Roman" w:cs="Times New Roman"/>
        </w:rPr>
        <w:t xml:space="preserve"> </w:t>
      </w:r>
    </w:p>
    <w:p w14:paraId="31C78DDD" w14:textId="77777777" w:rsidR="000A66B9" w:rsidRDefault="000A66B9" w:rsidP="000A66B9">
      <w:pPr>
        <w:rPr>
          <w:rFonts w:ascii="Times New Roman" w:eastAsia="Times New Roman" w:hAnsi="Times New Roman" w:cs="Times New Roman"/>
        </w:rPr>
      </w:pPr>
    </w:p>
    <w:p w14:paraId="683BF73A" w14:textId="77777777" w:rsidR="000A66B9" w:rsidRPr="000A66B9" w:rsidRDefault="000A66B9" w:rsidP="000A66B9">
      <w:pPr>
        <w:rPr>
          <w:rFonts w:ascii="Times New Roman" w:eastAsia="Times New Roman" w:hAnsi="Times New Roman" w:cs="Times New Roman"/>
        </w:rPr>
      </w:pPr>
    </w:p>
    <w:p w14:paraId="0AC6F187" w14:textId="75073A61" w:rsidR="00142D3A" w:rsidRDefault="00142D3A" w:rsidP="00142D3A"/>
    <w:p w14:paraId="6DBA3378" w14:textId="77777777" w:rsidR="00142D3A" w:rsidRDefault="00142D3A" w:rsidP="00556015"/>
    <w:p w14:paraId="1B5562A8" w14:textId="77777777" w:rsidR="00142D3A" w:rsidRDefault="00142D3A" w:rsidP="00556015"/>
    <w:sectPr w:rsidR="00142D3A" w:rsidSect="00B61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E55827"/>
    <w:multiLevelType w:val="hybridMultilevel"/>
    <w:tmpl w:val="D786B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571"/>
    <w:rsid w:val="0000501F"/>
    <w:rsid w:val="00006571"/>
    <w:rsid w:val="000726DE"/>
    <w:rsid w:val="00076CE0"/>
    <w:rsid w:val="00082046"/>
    <w:rsid w:val="000A66B9"/>
    <w:rsid w:val="00142D3A"/>
    <w:rsid w:val="002C516F"/>
    <w:rsid w:val="00314E8C"/>
    <w:rsid w:val="004C2C17"/>
    <w:rsid w:val="00556015"/>
    <w:rsid w:val="00681399"/>
    <w:rsid w:val="006F10B4"/>
    <w:rsid w:val="008666C6"/>
    <w:rsid w:val="00A405DA"/>
    <w:rsid w:val="00B6171D"/>
    <w:rsid w:val="00C4189E"/>
    <w:rsid w:val="00CA51E5"/>
    <w:rsid w:val="00E4418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9FB1D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0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6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6.jpeg"/><Relationship Id="rId21" Type="http://schemas.openxmlformats.org/officeDocument/2006/relationships/image" Target="media/image17.jpg"/><Relationship Id="rId22" Type="http://schemas.openxmlformats.org/officeDocument/2006/relationships/image" Target="media/image18.jpg"/><Relationship Id="rId23" Type="http://schemas.openxmlformats.org/officeDocument/2006/relationships/image" Target="media/image19.jpg"/><Relationship Id="rId24" Type="http://schemas.openxmlformats.org/officeDocument/2006/relationships/image" Target="media/image20.jp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g"/><Relationship Id="rId1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18</Pages>
  <Words>692</Words>
  <Characters>3946</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frylinsztein</dc:creator>
  <cp:keywords/>
  <dc:description/>
  <cp:lastModifiedBy>daniela frylinsztein</cp:lastModifiedBy>
  <cp:revision>4</cp:revision>
  <dcterms:created xsi:type="dcterms:W3CDTF">2017-11-20T06:18:00Z</dcterms:created>
  <dcterms:modified xsi:type="dcterms:W3CDTF">2017-11-20T07:31:00Z</dcterms:modified>
</cp:coreProperties>
</file>